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C697" w14:textId="42C8F7AA" w:rsidR="00E865E1" w:rsidRPr="00727E77" w:rsidRDefault="00E865E1" w:rsidP="008662EA">
      <w:pPr>
        <w:pStyle w:val="Nagwek1"/>
      </w:pPr>
      <w:r w:rsidRPr="00727E77">
        <w:t>Zarządzenie nr</w:t>
      </w:r>
      <w:r w:rsidR="00C42BF3">
        <w:t xml:space="preserve"> 89/2022</w:t>
      </w:r>
      <w:r w:rsidR="000F2F17">
        <w:t xml:space="preserve"> </w:t>
      </w:r>
      <w:r w:rsidRPr="00727E77">
        <w:t>Prezydenta Miasta Włocławek</w:t>
      </w:r>
      <w:r w:rsidR="000F2F17">
        <w:t xml:space="preserve"> </w:t>
      </w:r>
      <w:r w:rsidRPr="00727E77">
        <w:t>z dnia</w:t>
      </w:r>
      <w:r w:rsidR="00C42BF3">
        <w:t xml:space="preserve"> 15 marca 2022 r.</w:t>
      </w:r>
    </w:p>
    <w:p w14:paraId="1EF2C113" w14:textId="77777777" w:rsidR="007758C2" w:rsidRPr="00727E77" w:rsidRDefault="007758C2" w:rsidP="000F2F1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1455F1B" w14:textId="31081AA4" w:rsidR="00E865E1" w:rsidRPr="00727E77" w:rsidRDefault="00E865E1" w:rsidP="000F2F1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Zespołu Szkół nr 3 we Włocławku, ul. Nowomiejska 21</w:t>
      </w:r>
    </w:p>
    <w:p w14:paraId="4D5E56E4" w14:textId="61E5B1EB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727E77">
        <w:rPr>
          <w:rFonts w:ascii="Arial" w:hAnsi="Arial" w:cs="Arial"/>
          <w:sz w:val="24"/>
          <w:szCs w:val="24"/>
        </w:rPr>
        <w:t xml:space="preserve">(Dz. U. z 2021 r. poz. 1082) oraz </w:t>
      </w:r>
      <w:r w:rsidRPr="00727E77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727E77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ustawy z dnia 5 czerwca 1998r. o samorządzie powiatowym (Dz. U. z 202</w:t>
      </w:r>
      <w:r w:rsidR="001F17CA" w:rsidRPr="00727E77">
        <w:rPr>
          <w:rFonts w:ascii="Arial" w:eastAsia="Times New Roman" w:hAnsi="Arial" w:cs="Arial"/>
          <w:sz w:val="24"/>
          <w:szCs w:val="24"/>
          <w:lang w:eastAsia="pl-PL"/>
        </w:rPr>
        <w:t>2r. poz. 528</w:t>
      </w:r>
      <w:r w:rsidRPr="00727E7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73838A1" w14:textId="77777777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E13D20" w14:textId="77777777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5F2B6CA" w14:textId="77777777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5B25C6" w14:textId="4C33E540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27E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27E77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727E77">
        <w:rPr>
          <w:rFonts w:ascii="Arial" w:eastAsia="Calibri" w:hAnsi="Arial" w:cs="Arial"/>
          <w:sz w:val="24"/>
          <w:szCs w:val="24"/>
        </w:rPr>
        <w:t>Zespołu Szkół nr 3 we Włocławku, ul. Nowomiejska 21.</w:t>
      </w:r>
    </w:p>
    <w:p w14:paraId="268CB426" w14:textId="77777777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727E7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7EE7E2AD" w14:textId="43E7712B" w:rsidR="00E865E1" w:rsidRPr="00727E77" w:rsidRDefault="00E865E1" w:rsidP="000F2F17">
      <w:pPr>
        <w:spacing w:after="0"/>
        <w:rPr>
          <w:rFonts w:ascii="Arial" w:eastAsia="Calibri" w:hAnsi="Arial" w:cs="Arial"/>
          <w:sz w:val="24"/>
          <w:szCs w:val="24"/>
        </w:rPr>
      </w:pPr>
      <w:r w:rsidRPr="00727E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27E77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20F014FD" w14:textId="77777777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27E7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3561F76A" w14:textId="77777777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7870298" w14:textId="77777777" w:rsidR="003825D4" w:rsidRPr="00727E77" w:rsidRDefault="003825D4" w:rsidP="000F2F17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EF144C5" w14:textId="6F81F453" w:rsidR="00E865E1" w:rsidRPr="00727E77" w:rsidRDefault="00E865E1" w:rsidP="008662EA">
      <w:pPr>
        <w:pStyle w:val="Nagwek1"/>
      </w:pPr>
      <w:r w:rsidRPr="00727E77">
        <w:lastRenderedPageBreak/>
        <w:t>UZASADNIENIE</w:t>
      </w:r>
    </w:p>
    <w:p w14:paraId="7788607E" w14:textId="77777777" w:rsidR="007D4E0F" w:rsidRPr="00727E77" w:rsidRDefault="007D4E0F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</w:p>
    <w:p w14:paraId="52B1A55C" w14:textId="606E037B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727E77">
        <w:rPr>
          <w:rFonts w:ascii="Arial" w:hAnsi="Arial" w:cs="Arial"/>
          <w:sz w:val="24"/>
          <w:szCs w:val="24"/>
        </w:rPr>
        <w:t xml:space="preserve">(Dz. U. z 2021r. poz. 1082) </w:t>
      </w:r>
      <w:r w:rsidRPr="00727E77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727E77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04219B02" w14:textId="38A56EFA" w:rsidR="00E865E1" w:rsidRPr="00727E77" w:rsidRDefault="00E865E1" w:rsidP="000F2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7E77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548FCC08" w14:textId="77777777" w:rsidR="003825D4" w:rsidRDefault="003825D4" w:rsidP="000F2F17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</w:p>
    <w:p w14:paraId="683C87CE" w14:textId="69B85585" w:rsidR="00E865E1" w:rsidRPr="008662EA" w:rsidRDefault="00E865E1" w:rsidP="008662EA">
      <w:pPr>
        <w:pStyle w:val="Nagwek1"/>
      </w:pPr>
      <w:r w:rsidRPr="008662EA">
        <w:lastRenderedPageBreak/>
        <w:t>Załącznik do Zarządzenia nr</w:t>
      </w:r>
      <w:r w:rsidR="00727E77" w:rsidRPr="008662EA">
        <w:t xml:space="preserve"> 89/2022 </w:t>
      </w:r>
      <w:r w:rsidR="008662EA" w:rsidRPr="008662EA">
        <w:t xml:space="preserve"> </w:t>
      </w:r>
      <w:r w:rsidRPr="008662EA">
        <w:t>Prezydenta Miasta Włocławek</w:t>
      </w:r>
      <w:r w:rsidR="008662EA" w:rsidRPr="008662EA">
        <w:t xml:space="preserve"> </w:t>
      </w:r>
      <w:r w:rsidRPr="008662EA">
        <w:t>z dnia</w:t>
      </w:r>
      <w:r w:rsidR="00727E77" w:rsidRPr="008662EA">
        <w:t xml:space="preserve"> 15 marca 2022 r.</w:t>
      </w:r>
    </w:p>
    <w:p w14:paraId="7532C64B" w14:textId="77777777" w:rsidR="00E865E1" w:rsidRPr="00727E77" w:rsidRDefault="00E865E1" w:rsidP="000F2F1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7EE30FE" w14:textId="70CC94B8" w:rsidR="00E865E1" w:rsidRPr="00727E77" w:rsidRDefault="00E865E1" w:rsidP="000F2F1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27E77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Zespołu Szkół nr 3 we Włocławku, ul. Nowomiejska 21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E865E1" w:rsidRPr="00727E77" w14:paraId="3C1CD0EA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2F4" w14:textId="77777777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0CF3" w14:textId="77777777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85BF" w14:textId="77777777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9E17" w14:textId="2B9337A8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E865E1" w:rsidRPr="00727E77" w14:paraId="2F051170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84E3" w14:textId="77777777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39A" w14:textId="49CAFF53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2502" w14:textId="77777777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A44D" w14:textId="77777777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E865E1" w:rsidRPr="00727E77" w14:paraId="3CBD4096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CC01" w14:textId="77777777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816" w14:textId="0BB1DE16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E794" w14:textId="77777777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EC75" w14:textId="77777777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865E1" w:rsidRPr="00727E77" w14:paraId="5EB5856D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8C8A" w14:textId="77777777" w:rsidR="00E865E1" w:rsidRPr="00727E77" w:rsidRDefault="00E865E1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FFC" w14:textId="41A197AE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F42C" w14:textId="77777777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1CB8" w14:textId="77777777" w:rsidR="00E865E1" w:rsidRPr="00727E77" w:rsidRDefault="00E865E1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62CF2209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B6F" w14:textId="77777777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  <w:p w14:paraId="73EB0058" w14:textId="716BE9CC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CD8" w14:textId="41EA139E" w:rsidR="00925DD8" w:rsidRPr="00727E77" w:rsidRDefault="00B2248C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B19" w14:textId="4BDD90B6" w:rsidR="00925DD8" w:rsidRPr="00727E77" w:rsidRDefault="00B2248C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37F" w14:textId="73C67B28" w:rsidR="00925DD8" w:rsidRPr="00727E77" w:rsidRDefault="00B2248C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2EB339A4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47B" w14:textId="7A9D9124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AE8" w14:textId="6F44D60F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28BD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A80F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4B275ABF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B86" w14:textId="09D5FD87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3F2" w14:textId="3ED4F436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AD08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F1A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0F9AD7B1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66E" w14:textId="629A7F8C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669" w14:textId="0AA991B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56C3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176F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729DFF14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BCB" w14:textId="5C1C19A4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350" w14:textId="43A9E938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325D" w14:textId="06D86D5D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C83" w14:textId="29DC9835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1F27836F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706" w14:textId="3D10851D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0D8" w14:textId="2647C1A5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Kuczewska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C192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D33C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4171E00D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C9C" w14:textId="3DCF8FE3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9C3" w14:textId="0EC7E4C0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Podufalska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1E64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9FEB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4B3939EC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8DB" w14:textId="5ECFD5F3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0B2" w14:textId="259F55C5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Lipska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3516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5E37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6E1A63D0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F9AF" w14:textId="664FA6FD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63C" w14:textId="6CAA2CFF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Madalińska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65E8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1B0C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75947521" w14:textId="77777777" w:rsidTr="00925D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535" w14:textId="60E8BA41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E4C" w14:textId="578D28F3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2883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E755" w14:textId="77777777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25DD8" w:rsidRPr="00727E77" w14:paraId="75B36860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077" w14:textId="155F4C0A" w:rsidR="00925DD8" w:rsidRPr="00727E77" w:rsidRDefault="00925DD8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898" w14:textId="5D68C4EC" w:rsidR="00925DD8" w:rsidRPr="00727E77" w:rsidRDefault="002425E6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983" w14:textId="175778FD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0F5" w14:textId="6216CB98" w:rsidR="00925DD8" w:rsidRPr="00727E77" w:rsidRDefault="00925DD8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3E65" w:rsidRPr="00727E77" w14:paraId="40E7DF24" w14:textId="77777777" w:rsidTr="00D23E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1FD" w14:textId="7992546F" w:rsidR="00113E65" w:rsidRPr="00727E77" w:rsidRDefault="00113E65" w:rsidP="000F2F1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3D2" w14:textId="53F9BF90" w:rsidR="00113E65" w:rsidRPr="00727E77" w:rsidRDefault="00B2248C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AF9" w14:textId="7FD7E384" w:rsidR="00113E65" w:rsidRPr="00727E77" w:rsidRDefault="00113E65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853" w14:textId="11C940EE" w:rsidR="00113E65" w:rsidRPr="00727E77" w:rsidRDefault="00113E65" w:rsidP="000F2F1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7E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C998468" w14:textId="77777777" w:rsidR="005D2A17" w:rsidRPr="00727E77" w:rsidRDefault="005D2A17" w:rsidP="000F2F17">
      <w:pPr>
        <w:rPr>
          <w:rFonts w:ascii="Arial" w:hAnsi="Arial" w:cs="Arial"/>
          <w:sz w:val="24"/>
          <w:szCs w:val="24"/>
        </w:rPr>
      </w:pPr>
    </w:p>
    <w:sectPr w:rsidR="005D2A17" w:rsidRPr="0072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67"/>
    <w:rsid w:val="00025101"/>
    <w:rsid w:val="000F2F17"/>
    <w:rsid w:val="00113E65"/>
    <w:rsid w:val="001F17CA"/>
    <w:rsid w:val="00201EEB"/>
    <w:rsid w:val="002425E6"/>
    <w:rsid w:val="003825D4"/>
    <w:rsid w:val="005D2A17"/>
    <w:rsid w:val="00727E77"/>
    <w:rsid w:val="007758C2"/>
    <w:rsid w:val="00787267"/>
    <w:rsid w:val="007D4E0F"/>
    <w:rsid w:val="008662EA"/>
    <w:rsid w:val="008A46ED"/>
    <w:rsid w:val="00925DD8"/>
    <w:rsid w:val="009961DA"/>
    <w:rsid w:val="00B2248C"/>
    <w:rsid w:val="00C42BF3"/>
    <w:rsid w:val="00E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3476"/>
  <w15:chartTrackingRefBased/>
  <w15:docId w15:val="{B08171C4-9815-429E-B8CF-388F16BA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5E1"/>
    <w:pPr>
      <w:spacing w:line="254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8662EA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5E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865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662EA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89/2022  Prezydenta Miasta Włocławek z dn. 15 marca 2022 r.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89/2022  Prezydenta Miasta Włocławek z dn. 15 marca 2022 r.</dc:title>
  <dc:subject/>
  <dc:creator>Edyta Seider</dc:creator>
  <cp:keywords>Zarządzenie Prezydenta Miasta Włocławek</cp:keywords>
  <dc:description/>
  <cp:lastModifiedBy>Łukasz Stolarski</cp:lastModifiedBy>
  <cp:revision>8</cp:revision>
  <cp:lastPrinted>2022-03-14T11:02:00Z</cp:lastPrinted>
  <dcterms:created xsi:type="dcterms:W3CDTF">2022-03-15T12:02:00Z</dcterms:created>
  <dcterms:modified xsi:type="dcterms:W3CDTF">2022-03-15T14:27:00Z</dcterms:modified>
</cp:coreProperties>
</file>