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  <w:r w:rsidRPr="002618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-242570</wp:posOffset>
                </wp:positionH>
                <wp:positionV relativeFrom="paragraph">
                  <wp:posOffset>125730</wp:posOffset>
                </wp:positionV>
                <wp:extent cx="9429750" cy="6413500"/>
                <wp:effectExtent l="0" t="0" r="19050" b="25400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0" cy="641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URZĄD   MIASTA   WŁOCŁAWEK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WYDZIAŁ  ZARZĄDZANIA  KRYZYSOWEGO I BEZPIECZEŃSTWA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26186D" w:rsidRDefault="0026186D" w:rsidP="0026186D">
                            <w:pPr>
                              <w:ind w:left="11328" w:firstLine="708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ZK.5560.6.2023</w:t>
                            </w:r>
                          </w:p>
                          <w:p w:rsidR="0026186D" w:rsidRDefault="0026186D" w:rsidP="0026186D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ZATWIERDZAM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  <w:t xml:space="preserve"> </w:t>
                            </w:r>
                          </w:p>
                          <w:p w:rsidR="0026186D" w:rsidRDefault="0026186D" w:rsidP="0026186D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             </w:t>
                            </w:r>
                          </w:p>
                          <w:p w:rsidR="0026186D" w:rsidRDefault="0026186D" w:rsidP="0026186D">
                            <w:pP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6186D" w:rsidRDefault="0026186D" w:rsidP="0026186D">
                            <w:pPr>
                              <w:ind w:left="5" w:hanging="10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          </w:t>
                            </w:r>
                          </w:p>
                          <w:p w:rsidR="0026186D" w:rsidRDefault="0026186D" w:rsidP="0026186D">
                            <w:pPr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23925" cy="1162050"/>
                                  <wp:effectExtent l="0" t="0" r="9525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186D" w:rsidRDefault="0026186D" w:rsidP="0026186D">
                            <w:pPr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>PLAN  DZIAŁANIA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>PREZYDENTA  MIASTA  WŁOCŁAWEK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 xml:space="preserve"> W  ZAKRESIE  REALIZACJI  ZADAŃ  OBRONNYCH  NA  TERENIE   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 xml:space="preserve">            MIASTA  WŁOCŁAWEK   NA  2023 ROK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</w:p>
                          <w:p w:rsidR="0026186D" w:rsidRDefault="0026186D" w:rsidP="0026186D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OPRACOWAŁ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6186D" w:rsidRDefault="0026186D" w:rsidP="0026186D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  <w:t xml:space="preserve">               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WŁOCŁAWEK  -  STYCZEŃ  2023  ROK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26186D" w:rsidRDefault="0026186D" w:rsidP="0026186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7" o:spid="_x0000_s1026" type="#_x0000_t202" style="position:absolute;margin-left:-19.1pt;margin-top:9.9pt;width:742.5pt;height:5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" strokeweight="1.5pt">
                <v:textbox>
                  <w:txbxContent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URZĄD   MIASTA   WŁOCŁAWEK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WYDZIAŁ  ZARZĄDZANIA  KRYZYSOWEGO I BEZPIECZEŃSTWA</w:t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26186D" w:rsidRDefault="0026186D" w:rsidP="0026186D">
                      <w:pPr>
                        <w:ind w:left="11328" w:firstLine="708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ZK.5560.6.2023</w:t>
                      </w:r>
                    </w:p>
                    <w:p w:rsidR="0026186D" w:rsidRDefault="0026186D" w:rsidP="0026186D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 xml:space="preserve">                  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ZATWIERDZAM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  <w:t xml:space="preserve"> </w:t>
                      </w:r>
                    </w:p>
                    <w:p w:rsidR="0026186D" w:rsidRDefault="0026186D" w:rsidP="0026186D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 xml:space="preserve">              </w:t>
                      </w:r>
                    </w:p>
                    <w:p w:rsidR="0026186D" w:rsidRDefault="0026186D" w:rsidP="0026186D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</w:p>
                    <w:p w:rsidR="0026186D" w:rsidRDefault="0026186D" w:rsidP="0026186D">
                      <w:pPr>
                        <w:ind w:left="5" w:hanging="10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 xml:space="preserve">             </w:t>
                      </w:r>
                      <w:r>
                        <w:rPr>
                          <w:rFonts w:ascii="Arial Narrow" w:hAnsi="Arial Narrow" w:cs="Arial"/>
                        </w:rPr>
                        <w:t xml:space="preserve">          </w:t>
                      </w:r>
                    </w:p>
                    <w:p w:rsidR="0026186D" w:rsidRDefault="0026186D" w:rsidP="0026186D">
                      <w:pPr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923925" cy="1162050"/>
                            <wp:effectExtent l="0" t="0" r="9525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186D" w:rsidRDefault="0026186D" w:rsidP="0026186D">
                      <w:pPr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>PLAN  DZIAŁANIA</w:t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>PREZYDENTA  MIASTA  WŁOCŁAWEK</w:t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 xml:space="preserve"> W  ZAKRESIE  REALIZACJI  ZADAŃ  OBRONNYCH  NA  TERENIE   </w:t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 xml:space="preserve">            MIASTA  WŁOCŁAWEK   NA  2023 ROK</w:t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                                       </w:t>
                      </w:r>
                    </w:p>
                    <w:p w:rsidR="0026186D" w:rsidRDefault="0026186D" w:rsidP="0026186D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OPRACOWAŁ</w:t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:rsidR="0026186D" w:rsidRDefault="0026186D" w:rsidP="0026186D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  <w:t xml:space="preserve">               </w:t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WŁOCŁAWEK  -  STYCZEŃ  2023  ROK</w:t>
                      </w: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26186D" w:rsidRDefault="0026186D" w:rsidP="0026186D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26186D" w:rsidRDefault="0026186D" w:rsidP="0026186D"/>
                  </w:txbxContent>
                </v:textbox>
                <w10:wrap anchorx="margin"/>
              </v:shape>
            </w:pict>
          </mc:Fallback>
        </mc:AlternateContent>
      </w:r>
      <w:r w:rsidRPr="002618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-249555</wp:posOffset>
                </wp:positionH>
                <wp:positionV relativeFrom="paragraph">
                  <wp:posOffset>652780</wp:posOffset>
                </wp:positionV>
                <wp:extent cx="9411970" cy="9525"/>
                <wp:effectExtent l="0" t="0" r="36830" b="28575"/>
                <wp:wrapNone/>
                <wp:docPr id="36" name="Łącznik prosty ze strzałką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197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420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6" o:spid="_x0000_s1026" type="#_x0000_t32" style="position:absolute;margin-left:-19.65pt;margin-top:51.4pt;width:741.1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">
                <w10:wrap anchorx="margin"/>
              </v:shape>
            </w:pict>
          </mc:Fallback>
        </mc:AlternateContent>
      </w:r>
      <w:bookmarkStart w:id="0" w:name="_Hlk91746089"/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</w:rPr>
      </w:pPr>
    </w:p>
    <w:tbl>
      <w:tblPr>
        <w:tblW w:w="157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581"/>
        <w:gridCol w:w="449"/>
        <w:gridCol w:w="33"/>
        <w:gridCol w:w="10"/>
        <w:gridCol w:w="4183"/>
        <w:gridCol w:w="2266"/>
        <w:gridCol w:w="56"/>
        <w:gridCol w:w="416"/>
        <w:gridCol w:w="51"/>
        <w:gridCol w:w="422"/>
        <w:gridCol w:w="46"/>
        <w:gridCol w:w="426"/>
        <w:gridCol w:w="42"/>
        <w:gridCol w:w="431"/>
        <w:gridCol w:w="37"/>
        <w:gridCol w:w="435"/>
        <w:gridCol w:w="32"/>
        <w:gridCol w:w="441"/>
        <w:gridCol w:w="27"/>
        <w:gridCol w:w="445"/>
        <w:gridCol w:w="23"/>
        <w:gridCol w:w="450"/>
        <w:gridCol w:w="18"/>
        <w:gridCol w:w="454"/>
        <w:gridCol w:w="13"/>
        <w:gridCol w:w="468"/>
        <w:gridCol w:w="477"/>
        <w:gridCol w:w="473"/>
        <w:gridCol w:w="991"/>
      </w:tblGrid>
      <w:tr w:rsidR="0026186D" w:rsidRPr="0026186D" w:rsidTr="0026186D">
        <w:trPr>
          <w:cantSplit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675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83" w:type="dxa"/>
            <w:gridSpan w:val="2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26186D" w:rsidRPr="0026186D" w:rsidTr="0026186D">
        <w:trPr>
          <w:cantSplit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99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713"/>
        </w:trPr>
        <w:tc>
          <w:tcPr>
            <w:tcW w:w="53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1.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Szczebla                    nadrzędnego             i wojewódzkiego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numPr>
                <w:ilvl w:val="0"/>
                <w:numId w:val="2"/>
              </w:numPr>
              <w:spacing w:line="23" w:lineRule="atLeast"/>
              <w:ind w:left="214" w:hanging="21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Udział w ćwiczeniach i treningach obronnych  ujętych w planie szkolenia na 2023 r.</w:t>
            </w:r>
          </w:p>
          <w:p w:rsidR="0026186D" w:rsidRPr="0026186D" w:rsidRDefault="0026186D" w:rsidP="0026186D">
            <w:pPr>
              <w:spacing w:line="23" w:lineRule="atLeast"/>
              <w:ind w:left="245" w:hanging="245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Dyrektor WBZK UW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Inspektorzy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UM.</w:t>
            </w:r>
          </w:p>
        </w:tc>
        <w:tc>
          <w:tcPr>
            <w:tcW w:w="47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-2371725</wp:posOffset>
                      </wp:positionH>
                      <wp:positionV relativeFrom="paragraph">
                        <wp:posOffset>81915</wp:posOffset>
                      </wp:positionV>
                      <wp:extent cx="3467100" cy="485775"/>
                      <wp:effectExtent l="0" t="0" r="19050" b="28575"/>
                      <wp:wrapNone/>
                      <wp:docPr id="35" name="Pole tekstow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2"/>
                                      <w:szCs w:val="22"/>
                                    </w:rPr>
                                    <w:t xml:space="preserve">Zgodnie z Planem szkolenia obronnego Miasta Włocławek </w:t>
                                  </w: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2"/>
                                      <w:szCs w:val="22"/>
                                    </w:rPr>
                                    <w:br/>
                                    <w:t>na 2023 rok.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5" o:spid="_x0000_s1027" type="#_x0000_t202" style="position:absolute;left:0;text-align:left;margin-left:-186.75pt;margin-top:6.45pt;width:273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 xml:space="preserve">Zgodnie z Planem szkolenia obronnego Miasta Włocławek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br/>
                              <w:t>na 2023 rok.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96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2.</w:t>
            </w: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Organizacyjnym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 prac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normatywnych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tabs>
                <w:tab w:val="left" w:pos="271"/>
              </w:tabs>
              <w:spacing w:line="23" w:lineRule="atLeast"/>
              <w:ind w:left="277" w:hanging="27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1.  Opracowywanie       zarządzeń  i   wytycznych  Prezydenta  Miasta  regulujących  przygotowania  obronne  na    obszarze   miasta Włocławek.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Gł. spec. ds. obronnych.                      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97790</wp:posOffset>
                      </wp:positionV>
                      <wp:extent cx="3416300" cy="435610"/>
                      <wp:effectExtent l="0" t="0" r="12700" b="21590"/>
                      <wp:wrapNone/>
                      <wp:docPr id="33" name="Pole tekstow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0" cy="435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Stosownie do ukazujących  się zarządzeń, wytycznych                             i innych   aktów prawnych Wojewody Kujawsko - Pomorskiego.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3" o:spid="_x0000_s1028" type="#_x0000_t202" style="position:absolute;left:0;text-align:left;margin-left:-92.25pt;margin-top:7.7pt;width:269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Stosownie do ukazujących  się zarządzeń, wytycznych                             i innych   aktów prawnych Wojewody Kujawsko - Pomorskiego.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960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  Opracowanie   i    uzgodnienie      „Planów  działania    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kierowników   miejskich  jednostek   organizacyjnych    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w  zakresie zadań  obronnych  na  2023 r.”.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Kierownicy miejskich jednostek organizacyjnych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Gł. spec. ds. obronnych.            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Do 28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-902335</wp:posOffset>
                      </wp:positionH>
                      <wp:positionV relativeFrom="paragraph">
                        <wp:posOffset>36830</wp:posOffset>
                      </wp:positionV>
                      <wp:extent cx="2893695" cy="514350"/>
                      <wp:effectExtent l="0" t="0" r="20955" b="19050"/>
                      <wp:wrapNone/>
                      <wp:docPr id="32" name="Pole tekstow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369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Zamierzenia  ująć w „Planie  działania   w zakresie  realizacji zadań obronnych na 2023 r.”.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2" o:spid="_x0000_s1029" type="#_x0000_t202" style="position:absolute;left:0;text-align:left;margin-left:-71.05pt;margin-top:2.9pt;width:227.8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Zamierzenia  ująć w „Planie  działania   w zakresie  realizacji zadań obronnych na 2023 r.”.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129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 Aktualizacja „Regulaminu Organizacyjnego Urzędu 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Miasta Włocławek na czas wojny” .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Gł. spec. ds. obronnych,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Insp. ds. operacyjnych;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Dyrektorzy komórek organizacyjnych UM.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-1590675</wp:posOffset>
                      </wp:positionH>
                      <wp:positionV relativeFrom="paragraph">
                        <wp:posOffset>307975</wp:posOffset>
                      </wp:positionV>
                      <wp:extent cx="3219450" cy="352425"/>
                      <wp:effectExtent l="0" t="0" r="19050" b="28575"/>
                      <wp:wrapNone/>
                      <wp:docPr id="76" name="Pole tekstow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W przypadku zmian regulaminu organizacyjnego UM.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6" o:spid="_x0000_s1030" type="#_x0000_t202" style="position:absolute;left:0;text-align:left;margin-left:-125.25pt;margin-top:24.25pt;width:253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">
                      <v:textbox>
                        <w:txbxContent>
                          <w:p w:rsidR="0026186D" w:rsidRDefault="0026186D" w:rsidP="0026186D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 przypadku zmian regulaminu organizacyjnego UM.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129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 Aktualizacja  zakresów  czynności  na czas wojny 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komórek organizacyjnych Urzędu Miasta.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WOPiK</w:t>
            </w:r>
            <w:proofErr w:type="spellEnd"/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Gł. spec. ds. obronnych,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 Insp. ds. operacyjnych;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Dyrektorzy komórek organizacyjnych UM.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-1009650</wp:posOffset>
                      </wp:positionH>
                      <wp:positionV relativeFrom="paragraph">
                        <wp:posOffset>263525</wp:posOffset>
                      </wp:positionV>
                      <wp:extent cx="3238500" cy="523875"/>
                      <wp:effectExtent l="0" t="0" r="19050" b="28575"/>
                      <wp:wrapNone/>
                      <wp:docPr id="77" name="Pole tekstow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Stosownie do zmian w zakresach czynności wydziałów i biur.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7" o:spid="_x0000_s1031" type="#_x0000_t202" style="position:absolute;left:0;text-align:left;margin-left:-79.5pt;margin-top:20.75pt;width:25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">
                      <v:textbox>
                        <w:txbxContent>
                          <w:p w:rsidR="0026186D" w:rsidRDefault="0026186D" w:rsidP="0026186D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Stosownie do zmian w zakresach czynności wydziałów i biur.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57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Współdziałania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pStyle w:val="Akapitzlist"/>
              <w:numPr>
                <w:ilvl w:val="0"/>
                <w:numId w:val="4"/>
              </w:numPr>
              <w:spacing w:line="23" w:lineRule="atLeast"/>
              <w:ind w:left="277" w:hanging="27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Zapewnienie  współdziałania 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cywilno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- wojskowego    w szczególności dotyczącego: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ind w:left="277" w:hanging="2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1/  przygotowania   elementów systemu obronnego   </w:t>
            </w:r>
          </w:p>
          <w:p w:rsidR="0026186D" w:rsidRPr="0026186D" w:rsidRDefault="0026186D" w:rsidP="0026186D">
            <w:pPr>
              <w:spacing w:line="23" w:lineRule="atLeast"/>
              <w:ind w:left="277" w:hanging="27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miasta umożliwiającego mobilizacyjne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rozwinię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 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cie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Sił  Zbrojnych  RP, w   tym   przygotowania    „Akcji  Kurierskiej”;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Dyrektorzy: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WSO  i  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Kierownicy miejskich            jednostek organizacyjnych;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Pozostali  Dyrektorzy                         Wydziałów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-1306195</wp:posOffset>
                      </wp:positionH>
                      <wp:positionV relativeFrom="paragraph">
                        <wp:posOffset>355600</wp:posOffset>
                      </wp:positionV>
                      <wp:extent cx="3368675" cy="609600"/>
                      <wp:effectExtent l="0" t="0" r="22225" b="19050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6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 (w tym  do 15.03. i 20.06. uaktualnienie bazy                     danych dla potrzeb HNS – i przekazanie ich do WBZK  UW).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32" type="#_x0000_t202" style="position:absolute;left:0;text-align:left;margin-left:-102.85pt;margin-top:28pt;width:265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 (w tym  do 15.03. i 20.06. uaktualnienie bazy                     danych dla potrzeb HNS – i przekazanie ich do WBZK  UW).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420"/>
        </w:trPr>
        <w:tc>
          <w:tcPr>
            <w:tcW w:w="5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2/  realizacji  zadań  na  rzecz wojsk sojuszniczych      wynikających   z  obowiązków państwa -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gospo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  <w:p w:rsidR="0026186D" w:rsidRPr="0026186D" w:rsidRDefault="0026186D" w:rsidP="0026186D">
            <w:pPr>
              <w:spacing w:line="23" w:lineRule="atLeast"/>
              <w:ind w:left="277" w:hanging="277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darza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- (HNS);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3/  planowania  i organizacji   świadczeń na   rzecz   </w:t>
            </w:r>
          </w:p>
          <w:p w:rsidR="0026186D" w:rsidRPr="0026186D" w:rsidRDefault="0026186D" w:rsidP="0026186D">
            <w:pPr>
              <w:spacing w:line="23" w:lineRule="atLeast"/>
              <w:ind w:left="277" w:hanging="27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obrony; 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675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2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83" w:type="dxa"/>
            <w:gridSpan w:val="2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26186D" w:rsidRPr="0026186D" w:rsidTr="0026186D">
        <w:trPr>
          <w:cantSplit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99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589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4/  przygotowania  rezerw  osobowych  na potrzeby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jednostek  wojskowych    i    innych     jednostek   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organizacyjnych przewidzianych do wykonywa-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nia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zadań   obronnych; 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Gł. spec. ds. obronnych,                 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Insp. ds. operacyjnych. </w:t>
            </w: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279"/>
        </w:trPr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5/  działalności kontrolnej i szkoleniowej.  </w:t>
            </w:r>
          </w:p>
        </w:tc>
        <w:tc>
          <w:tcPr>
            <w:tcW w:w="2266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207"/>
        </w:trPr>
        <w:tc>
          <w:tcPr>
            <w:tcW w:w="539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pStyle w:val="Akapitzlist"/>
              <w:numPr>
                <w:ilvl w:val="0"/>
                <w:numId w:val="4"/>
              </w:numPr>
              <w:spacing w:line="23" w:lineRule="atLeast"/>
              <w:ind w:left="277" w:hanging="27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Współdziałanie z WBZK UW w zakresie przygotowań miasta do funkcjonowania w warunkach zewnętrznego zagrożenia państwa  i w czasie wojny.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UM.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-1356995</wp:posOffset>
                      </wp:positionH>
                      <wp:positionV relativeFrom="paragraph">
                        <wp:posOffset>52705</wp:posOffset>
                      </wp:positionV>
                      <wp:extent cx="3308350" cy="228600"/>
                      <wp:effectExtent l="0" t="0" r="25400" b="1905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" o:spid="_x0000_s1033" type="#_x0000_t202" style="position:absolute;left:0;text-align:left;margin-left:-106.85pt;margin-top:4.15pt;width:260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49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4.</w:t>
            </w: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Spraw </w:t>
            </w:r>
            <w:proofErr w:type="spellStart"/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ogólnoobronych</w:t>
            </w:r>
            <w:proofErr w:type="spellEnd"/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 Aktualizacja   dokumentacji  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ogólnoobronnej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    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szczególności   dotyczącej: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Wydział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OPiK</w:t>
            </w:r>
            <w:proofErr w:type="spellEnd"/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Gł. spec. ds. obronnych;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Dyrektorzy Wydziałów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Kierownicy miejskich                    jednostek organizacyjnych.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183515</wp:posOffset>
                      </wp:positionV>
                      <wp:extent cx="3384550" cy="323850"/>
                      <wp:effectExtent l="0" t="0" r="25400" b="19050"/>
                      <wp:wrapNone/>
                      <wp:docPr id="29" name="Pole tekstow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9" o:spid="_x0000_s1034" type="#_x0000_t202" style="position:absolute;margin-left:5.25pt;margin-top:14.45pt;width:266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1382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1/  „Zakresów działania wydziałów  Urzędu   Miasta </w:t>
            </w:r>
          </w:p>
          <w:p w:rsidR="0026186D" w:rsidRPr="0026186D" w:rsidRDefault="0026186D" w:rsidP="0026186D">
            <w:pPr>
              <w:spacing w:line="23" w:lineRule="atLeast"/>
              <w:ind w:left="53" w:firstLine="13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Włocławek w dziedzinie  obronności     państwa                      </w:t>
            </w:r>
          </w:p>
          <w:p w:rsidR="0026186D" w:rsidRPr="0026186D" w:rsidRDefault="0026186D" w:rsidP="0026186D">
            <w:pPr>
              <w:spacing w:line="23" w:lineRule="atLeast"/>
              <w:ind w:left="53" w:firstLine="13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 czasie  pokoju”   oraz  „ Zakresów    działania </w:t>
            </w:r>
          </w:p>
          <w:p w:rsidR="0026186D" w:rsidRPr="0026186D" w:rsidRDefault="0026186D" w:rsidP="0026186D">
            <w:pPr>
              <w:spacing w:line="23" w:lineRule="atLeast"/>
              <w:ind w:left="53" w:firstLine="13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miejskich   jednostek    organizacyjnych w 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dzie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  <w:p w:rsidR="0026186D" w:rsidRPr="0026186D" w:rsidRDefault="0026186D" w:rsidP="0026186D">
            <w:pPr>
              <w:spacing w:line="23" w:lineRule="atLeast"/>
              <w:ind w:left="53" w:firstLine="13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dzinie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obronności państwa  w czasie pokoju”;</w:t>
            </w: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706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/ „Stałego Dyżuru Prezydenta Miasta Włocławek ” </w:t>
            </w:r>
          </w:p>
          <w:p w:rsidR="0026186D" w:rsidRPr="0026186D" w:rsidRDefault="0026186D" w:rsidP="0026186D">
            <w:pPr>
              <w:spacing w:line="23" w:lineRule="atLeast"/>
              <w:ind w:left="253" w:hanging="253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oraz „Stałych Dyżurów Prezesów/Dyrektorów     miejskich jednostek  organizacyjnych”;</w:t>
            </w: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97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3/ „Regulaminu organizacyjnego  na   czas  wojny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Miasta  Włocławek” oraz „Regulaminu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organiza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cyjnego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na  czas  wojny miejskich  jednostek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organizacyjnych”.</w:t>
            </w: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79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 Opracowanie i przesłanie do Wojewody i Prezydenta       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Miasta      (według      właściwości)      sprawozdania       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z  realizacji zadań obronnych w 2022 r.: </w:t>
            </w: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259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1/  kierownicy miejskich jednostek organizacyjnych;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34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ind w:left="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2/  dyrektorzy  Wydziałów i Biur;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43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ind w:left="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3/ 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UM   do    WBZK K-P  UW  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(sprawozdanie   zbiorcze  za   miasto).         </w:t>
            </w: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675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27" w:type="dxa"/>
            <w:gridSpan w:val="2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26186D" w:rsidRPr="0026186D" w:rsidTr="0026186D">
        <w:trPr>
          <w:cantSplit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99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1007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Planowania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operacyjnego</w:t>
            </w:r>
          </w:p>
        </w:tc>
        <w:tc>
          <w:tcPr>
            <w:tcW w:w="4675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  Aktualizacja  „Planu  operacyjnego   funkcjonowania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miasta Włocławek na prawach powiatu w warunkach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zewnętrznego zagrożenia bezpieczeństwa  państwa        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i w czasie wojny”. </w:t>
            </w:r>
          </w:p>
        </w:tc>
        <w:tc>
          <w:tcPr>
            <w:tcW w:w="23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      </w:t>
            </w: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Gł. spec. ds. obronnych.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-1122045</wp:posOffset>
                      </wp:positionH>
                      <wp:positionV relativeFrom="paragraph">
                        <wp:posOffset>95250</wp:posOffset>
                      </wp:positionV>
                      <wp:extent cx="3350895" cy="466725"/>
                      <wp:effectExtent l="0" t="0" r="20955" b="28575"/>
                      <wp:wrapNone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089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Według decyzji  WBZK  K-P UW</w:t>
                                  </w:r>
                                </w:p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(dotyczy również załączników obligatoryjnych).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7" o:spid="_x0000_s1035" type="#_x0000_t202" style="position:absolute;left:0;text-align:left;margin-left:-88.35pt;margin-top:7.5pt;width:263.8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Według decyzji  WBZK  K-P UW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(dotyczy również załączników obligatoryjnych).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tabs>
                <w:tab w:val="left" w:pos="231"/>
              </w:tabs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  Aktualizacja kart realizacji zadań operacyjnych dla  </w:t>
            </w:r>
          </w:p>
          <w:p w:rsidR="0026186D" w:rsidRPr="0026186D" w:rsidRDefault="0026186D" w:rsidP="0026186D">
            <w:pPr>
              <w:tabs>
                <w:tab w:val="left" w:pos="231"/>
              </w:tabs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Wydziałów  i Biur Urzędu Miasta.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Gł. spec. ds. obronnych;                   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Dyrektorzy Wydziałów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i Biur  UM.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161925</wp:posOffset>
                      </wp:positionV>
                      <wp:extent cx="3308350" cy="455295"/>
                      <wp:effectExtent l="0" t="0" r="25400" b="20955"/>
                      <wp:wrapNone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Według  potrzeb związanych ze zmianami organizacyjnymi.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6" o:spid="_x0000_s1036" type="#_x0000_t202" style="position:absolute;left:0;text-align:left;margin-left:8.5pt;margin-top:12.75pt;width:260.5pt;height:3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Według  potrzeb związanych ze zmianami organizacyjnymi.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688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Kierowania</w:t>
            </w:r>
          </w:p>
        </w:tc>
        <w:tc>
          <w:tcPr>
            <w:tcW w:w="4675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pStyle w:val="Akapitzlist"/>
              <w:numPr>
                <w:ilvl w:val="0"/>
                <w:numId w:val="6"/>
              </w:numPr>
              <w:spacing w:line="23" w:lineRule="atLeast"/>
              <w:ind w:left="277" w:hanging="283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Aktualizacja  planu przemieszczenia i funkcjonowania  Prezydenta Miasta  w ZMP. 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Dyrektorzy: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WOPiK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; WE; INF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Gł. spec.  ds. obronnych,                        insp.  ds.  operacyjnych.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-1952625</wp:posOffset>
                      </wp:positionH>
                      <wp:positionV relativeFrom="paragraph">
                        <wp:posOffset>237490</wp:posOffset>
                      </wp:positionV>
                      <wp:extent cx="704850" cy="1409700"/>
                      <wp:effectExtent l="0" t="0" r="19050" b="190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Do 31.03.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37" type="#_x0000_t202" style="position:absolute;left:0;text-align:left;margin-left:-153.75pt;margin-top:18.7pt;width:55.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Do 31.03.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numPr>
                <w:ilvl w:val="0"/>
                <w:numId w:val="6"/>
              </w:numPr>
              <w:spacing w:line="23" w:lineRule="atLeast"/>
              <w:ind w:left="214" w:hanging="214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Dokonanie  oceny  aktualnego   stanu    wyposażenia               </w:t>
            </w:r>
          </w:p>
          <w:p w:rsidR="0026186D" w:rsidRPr="0026186D" w:rsidRDefault="0026186D" w:rsidP="0026186D">
            <w:pPr>
              <w:spacing w:line="23" w:lineRule="atLeast"/>
              <w:ind w:left="214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i  przygotowania obiektu planowanego na GSK w ZMP. </w:t>
            </w:r>
          </w:p>
        </w:tc>
        <w:tc>
          <w:tcPr>
            <w:tcW w:w="232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ind w:left="355" w:hanging="355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3.   Aktualizacja wydziałowych planów   przemieszczenia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na   GSK   w   ZMP   oraz opracowanie tych planów    </w:t>
            </w:r>
          </w:p>
          <w:p w:rsidR="0026186D" w:rsidRPr="0026186D" w:rsidRDefault="0026186D" w:rsidP="0026186D">
            <w:pPr>
              <w:spacing w:line="23" w:lineRule="atLeast"/>
              <w:ind w:left="214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przez   Dyrektorów Wydziałów i Biur – według potrzeb.</w:t>
            </w:r>
          </w:p>
        </w:tc>
        <w:tc>
          <w:tcPr>
            <w:tcW w:w="232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ind w:left="277" w:hanging="277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4. Aktualizacja  regulaminu GSK Prezydenta Miasta.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5" w:type="dxa"/>
            <w:gridSpan w:val="4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ind w:left="277" w:hanging="277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5. Aktualizująca zmiana dokumentacji  Stanowiska Kierowania w dotychczasowym miejscu pracy uwzględniajaca zmiany w strukturach organizacyjnych Urzędu Miasta.</w:t>
            </w:r>
          </w:p>
          <w:p w:rsidR="0026186D" w:rsidRPr="0026186D" w:rsidRDefault="0026186D" w:rsidP="0026186D">
            <w:pPr>
              <w:spacing w:line="23" w:lineRule="atLeast"/>
              <w:ind w:left="355" w:hanging="355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Dyrektorzy: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WOPiK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; WE; INF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Gł. spec.  ds. obronnych,                   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Insp.  ds. operacyjnych.</w:t>
            </w: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-821055</wp:posOffset>
                      </wp:positionH>
                      <wp:positionV relativeFrom="paragraph">
                        <wp:posOffset>141605</wp:posOffset>
                      </wp:positionV>
                      <wp:extent cx="2943860" cy="445135"/>
                      <wp:effectExtent l="0" t="0" r="27940" b="12065"/>
                      <wp:wrapNone/>
                      <wp:docPr id="31" name="Pole tekstow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860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</w:rPr>
                                    <w:t xml:space="preserve">                            </w:t>
                                  </w:r>
                                </w:p>
                                <w:p w:rsidR="0026186D" w:rsidRDefault="0026186D" w:rsidP="0026186D">
                                  <w:pPr>
                                    <w:ind w:firstLine="708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Bieżąca aktualizacja – raz na kwartał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1" o:spid="_x0000_s1038" type="#_x0000_t202" style="position:absolute;left:0;text-align:left;margin-left:-64.65pt;margin-top:11.15pt;width:231.8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">
                      <v:textbox>
                        <w:txbxContent>
                          <w:p w:rsidR="0026186D" w:rsidRDefault="0026186D" w:rsidP="0026186D">
                            <w:pPr>
                              <w:rPr>
                                <w:rFonts w:ascii="Arial Narrow" w:hAnsi="Arial Narrow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2"/>
                                <w:szCs w:val="12"/>
                              </w:rPr>
                              <w:t xml:space="preserve">                            </w:t>
                            </w:r>
                          </w:p>
                          <w:p w:rsidR="0026186D" w:rsidRDefault="0026186D" w:rsidP="0026186D">
                            <w:pPr>
                              <w:ind w:firstLine="708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Bieżąca aktualizacja – raz na kwartał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tbl>
      <w:tblPr>
        <w:tblW w:w="157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3"/>
        <w:gridCol w:w="4682"/>
        <w:gridCol w:w="2325"/>
        <w:gridCol w:w="414"/>
        <w:gridCol w:w="53"/>
        <w:gridCol w:w="420"/>
        <w:gridCol w:w="48"/>
        <w:gridCol w:w="424"/>
        <w:gridCol w:w="44"/>
        <w:gridCol w:w="429"/>
        <w:gridCol w:w="39"/>
        <w:gridCol w:w="433"/>
        <w:gridCol w:w="34"/>
        <w:gridCol w:w="439"/>
        <w:gridCol w:w="29"/>
        <w:gridCol w:w="443"/>
        <w:gridCol w:w="25"/>
        <w:gridCol w:w="448"/>
        <w:gridCol w:w="20"/>
        <w:gridCol w:w="452"/>
        <w:gridCol w:w="15"/>
        <w:gridCol w:w="458"/>
        <w:gridCol w:w="10"/>
        <w:gridCol w:w="462"/>
        <w:gridCol w:w="6"/>
        <w:gridCol w:w="468"/>
        <w:gridCol w:w="992"/>
      </w:tblGrid>
      <w:tr w:rsidR="0026186D" w:rsidRPr="0026186D" w:rsidTr="0026186D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68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3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13" w:type="dxa"/>
            <w:gridSpan w:val="2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26186D" w:rsidRPr="0026186D" w:rsidTr="0026186D">
        <w:trPr>
          <w:cantSplit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7.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Zabezpieczenia potrzeb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Sił Zbrojnych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1.  Stwarzanie warunków zapewniających   świadczenie 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usług  na rzecz SZ RP oraz przygotowanie warunków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(infrastrukturalnych i organizacyjnych) do  wspierania   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sił  sojuszniczych na obszarze Miasta i Województwa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Kujawsko- Pomorskiego (HNS).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    </w:t>
            </w: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Dyrektorzy Wydziałów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        i Biur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Kierownicy miejskich jednostek organizacyjnych;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Gł. spec. ds. obronnych;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Kierownicy miejskich służb, straży i inspekcji.   </w:t>
            </w: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255905</wp:posOffset>
                      </wp:positionV>
                      <wp:extent cx="3220085" cy="286385"/>
                      <wp:effectExtent l="0" t="0" r="18415" b="18415"/>
                      <wp:wrapNone/>
                      <wp:docPr id="22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 – według potrzeb.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2" o:spid="_x0000_s1039" type="#_x0000_t202" style="position:absolute;left:0;text-align:left;margin-left:7.6pt;margin-top:20.15pt;width:253.5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 – według potrzeb.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2.  Stwarzanie  warunków     zapewniających     sprawne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mobilizacyjne       rozwinięcie     Sił    Zbrojnych   RP,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w szczególności  poprzez rozwinięcie  Akcji 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Kurierskiej.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Dyrektor  WSO UM;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Dyrektorzy Wydziałów UM.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73025</wp:posOffset>
                      </wp:positionV>
                      <wp:extent cx="3243580" cy="576580"/>
                      <wp:effectExtent l="0" t="0" r="13970" b="13970"/>
                      <wp:wrapNone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3580" cy="576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</w:t>
                                  </w:r>
                                </w:p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(w tym ujęte w planie szkolenia rozwinięcie Akcji Kurierskiej – zgodnie z planem WCR i WBZK UW).</w:t>
                                  </w:r>
                                </w:p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Zgodnie z P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1" o:spid="_x0000_s1040" type="#_x0000_t202" style="position:absolute;left:0;text-align:left;margin-left:5.55pt;margin-top:5.75pt;width:255.4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(w tym ujęte w planie szkolenia rozwinięcie Akcji Kurierskiej – zgodnie z planem WCR i WBZK UW).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Zgodnie z 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 Przygotowanie i   przeprowadzenie  na terenie miasta    </w:t>
            </w:r>
          </w:p>
          <w:p w:rsidR="0026186D" w:rsidRPr="0026186D" w:rsidRDefault="0026186D" w:rsidP="0026186D">
            <w:pPr>
              <w:spacing w:line="23" w:lineRule="atLeast"/>
              <w:ind w:left="21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kwalifikacji   wojskowej 2022 r.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  <w:t>Insp. ds. wojskowych WZKiB.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-499110</wp:posOffset>
                      </wp:positionH>
                      <wp:positionV relativeFrom="paragraph">
                        <wp:posOffset>63500</wp:posOffset>
                      </wp:positionV>
                      <wp:extent cx="1066800" cy="628650"/>
                      <wp:effectExtent l="0" t="0" r="19050" b="19050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Według wytycznych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WZKiB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UW.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0" o:spid="_x0000_s1041" type="#_x0000_t202" style="position:absolute;left:0;text-align:left;margin-left:-39.3pt;margin-top:5pt;width:84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Według wytycznych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WZKiB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UW.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tabs>
                <w:tab w:val="left" w:pos="277"/>
                <w:tab w:val="left" w:pos="419"/>
              </w:tabs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4.Przeprowadzenie  rejestracji przedpoborowych.</w:t>
            </w:r>
          </w:p>
          <w:p w:rsidR="0026186D" w:rsidRPr="0026186D" w:rsidRDefault="0026186D" w:rsidP="0026186D">
            <w:pPr>
              <w:pStyle w:val="Akapitzlist"/>
              <w:spacing w:line="23" w:lineRule="atLeast"/>
              <w:ind w:left="2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5.   Prowadzenie spraw związanych   z  reklamowaniem </w:t>
            </w:r>
          </w:p>
          <w:p w:rsidR="0026186D" w:rsidRPr="0026186D" w:rsidRDefault="0026186D" w:rsidP="0026186D">
            <w:pPr>
              <w:spacing w:line="23" w:lineRule="atLeast"/>
              <w:ind w:left="277" w:hanging="277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żołnierzy   rezerwy od   obowiązku  pełnienia   czynnej   służby wojskowej w razie mobilizacji i w czasie  wojny.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WOPiK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 UM,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Dyrektor BR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lastRenderedPageBreak/>
              <w:t>Kierownicy miejskich                 jednostek organizacyjnych.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-1118235</wp:posOffset>
                      </wp:positionH>
                      <wp:positionV relativeFrom="paragraph">
                        <wp:posOffset>97155</wp:posOffset>
                      </wp:positionV>
                      <wp:extent cx="3246755" cy="292735"/>
                      <wp:effectExtent l="0" t="0" r="10795" b="12065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675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8" o:spid="_x0000_s1042" type="#_x0000_t202" style="position:absolute;left:0;text-align:left;margin-left:-88.05pt;margin-top:7.65pt;width:255.65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6.   Zawiadamianie szefa wojskowego centrum rekrutacji 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o pracownikach podlegających obowiązkowi   czynnej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służby wojskowej.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-1109980</wp:posOffset>
                      </wp:positionH>
                      <wp:positionV relativeFrom="paragraph">
                        <wp:posOffset>81915</wp:posOffset>
                      </wp:positionV>
                      <wp:extent cx="3248660" cy="276225"/>
                      <wp:effectExtent l="0" t="0" r="27940" b="28575"/>
                      <wp:wrapNone/>
                      <wp:docPr id="38" name="Pole tekstow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8" o:spid="_x0000_s1043" type="#_x0000_t202" style="position:absolute;left:0;text-align:left;margin-left:-87.4pt;margin-top:6.45pt;width:255.8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1049"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7.   Opracowanie   i    aktualizacja     wykazu   imiennego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pracowników  Urzędu Miasta   i m.j.o.    (odpowiednio)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będących  żołnierzami   rezerwy   a    podlegajacych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 reklamowaniu i  przesłanie ich do  WCR Włocławek. 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-812800</wp:posOffset>
                      </wp:positionH>
                      <wp:positionV relativeFrom="paragraph">
                        <wp:posOffset>82550</wp:posOffset>
                      </wp:positionV>
                      <wp:extent cx="3248660" cy="295275"/>
                      <wp:effectExtent l="0" t="0" r="27940" b="28575"/>
                      <wp:wrapNone/>
                      <wp:docPr id="39" name="Pole tekstow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9" o:spid="_x0000_s1044" type="#_x0000_t202" style="position:absolute;left:0;text-align:left;margin-left:-64pt;margin-top:6.5pt;width:255.8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8.   Prowadzenie  ewidencji   pracowników podlegających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obowiązkowi  służby wojskowej.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-1081405</wp:posOffset>
                      </wp:positionH>
                      <wp:positionV relativeFrom="paragraph">
                        <wp:posOffset>95250</wp:posOffset>
                      </wp:positionV>
                      <wp:extent cx="3248660" cy="285750"/>
                      <wp:effectExtent l="0" t="0" r="27940" b="19050"/>
                      <wp:wrapNone/>
                      <wp:docPr id="40" name="Pole tekstow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0" o:spid="_x0000_s1045" type="#_x0000_t202" style="position:absolute;left:0;text-align:left;margin-left:-85.15pt;margin-top:7.5pt;width:255.8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0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jc w:val="righ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jc w:val="right"/>
        <w:rPr>
          <w:rFonts w:ascii="Arial" w:hAnsi="Arial" w:cs="Arial"/>
          <w:sz w:val="22"/>
          <w:szCs w:val="22"/>
        </w:rPr>
      </w:pPr>
    </w:p>
    <w:tbl>
      <w:tblPr>
        <w:tblW w:w="1564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415"/>
        <w:gridCol w:w="4832"/>
        <w:gridCol w:w="2362"/>
        <w:gridCol w:w="466"/>
        <w:gridCol w:w="467"/>
        <w:gridCol w:w="467"/>
        <w:gridCol w:w="469"/>
        <w:gridCol w:w="467"/>
        <w:gridCol w:w="466"/>
        <w:gridCol w:w="468"/>
        <w:gridCol w:w="467"/>
        <w:gridCol w:w="469"/>
        <w:gridCol w:w="470"/>
        <w:gridCol w:w="467"/>
        <w:gridCol w:w="474"/>
        <w:gridCol w:w="897"/>
      </w:tblGrid>
      <w:tr w:rsidR="0026186D" w:rsidRPr="0026186D" w:rsidTr="0026186D">
        <w:trPr>
          <w:cantSplit/>
          <w:trHeight w:val="228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8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17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26186D" w:rsidRPr="0026186D" w:rsidTr="0026186D">
        <w:trPr>
          <w:cantSplit/>
          <w:trHeight w:val="243"/>
        </w:trPr>
        <w:tc>
          <w:tcPr>
            <w:tcW w:w="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89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813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Świadczeń na rzecz obrony</w:t>
            </w:r>
          </w:p>
        </w:tc>
        <w:tc>
          <w:tcPr>
            <w:tcW w:w="48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1.   Przyjmowanie      wniosków   i     wydawanie     </w:t>
            </w:r>
            <w:r w:rsidRPr="0026186D">
              <w:rPr>
                <w:rFonts w:ascii="Arial" w:hAnsi="Arial" w:cs="Arial"/>
                <w:vanish/>
                <w:sz w:val="22"/>
                <w:szCs w:val="22"/>
                <w:lang w:eastAsia="en-US"/>
              </w:rPr>
              <w:t xml:space="preserve"> zechnemuń Wojewody K-Pzenia</w:t>
            </w: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decyzji                        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dotyczących   świadczeń    osobistych  i   rzeczowych na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rzecz  obrony. </w:t>
            </w:r>
          </w:p>
        </w:tc>
        <w:tc>
          <w:tcPr>
            <w:tcW w:w="2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  <w:t>Insp. ds. wojskowych WZKiB.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122555</wp:posOffset>
                      </wp:positionV>
                      <wp:extent cx="3279775" cy="295275"/>
                      <wp:effectExtent l="0" t="0" r="15875" b="28575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46" type="#_x0000_t202" style="position:absolute;left:0;text-align:left;margin-left:5.5pt;margin-top:9.65pt;width:258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813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2.   Opracowywanie     planów      świadczeń     osobistych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i    rzeczowych,     które    mają    być      wykonywane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w następnym roku kalendarzowym.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118745</wp:posOffset>
                      </wp:positionV>
                      <wp:extent cx="3279775" cy="276225"/>
                      <wp:effectExtent l="0" t="0" r="15875" b="2857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" o:spid="_x0000_s1047" type="#_x0000_t202" style="position:absolute;left:0;text-align:left;margin-left:6pt;margin-top:9.35pt;width:258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813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  Aktualizowanie planów świadczeń osobistych i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rzeczo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</w:t>
            </w:r>
            <w:proofErr w:type="spellStart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wych</w:t>
            </w:r>
            <w:proofErr w:type="spellEnd"/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które mają być wykonywane w razie ogłoszenia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mobilizacji  i w czasie wojny.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183515</wp:posOffset>
                      </wp:positionV>
                      <wp:extent cx="3279775" cy="287655"/>
                      <wp:effectExtent l="0" t="0" r="15875" b="1714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2" o:spid="_x0000_s1048" type="#_x0000_t202" style="position:absolute;left:0;text-align:left;margin-left:5.5pt;margin-top:14.45pt;width:258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716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4.   Przesyłanie do Wojewody   zestawień   zawierających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dane   dotyczące     świadczeń     przewidzianych    do                       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 realizacji w 2023 r.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139700</wp:posOffset>
                      </wp:positionV>
                      <wp:extent cx="666750" cy="283210"/>
                      <wp:effectExtent l="0" t="0" r="19050" b="2159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Do 31.08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1" o:spid="_x0000_s1049" type="#_x0000_t202" style="position:absolute;left:0;text-align:left;margin-left:128.9pt;margin-top:11pt;width:52.5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Do 31.08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716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Zadań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podmiotów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leczniczych</w:t>
            </w:r>
          </w:p>
        </w:tc>
        <w:tc>
          <w:tcPr>
            <w:tcW w:w="483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numPr>
                <w:ilvl w:val="0"/>
                <w:numId w:val="8"/>
              </w:numPr>
              <w:spacing w:line="23" w:lineRule="atLeast"/>
              <w:ind w:left="214" w:hanging="214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Aktualiazcja      „Planu     przygotowania      podmiotów     </w:t>
            </w:r>
          </w:p>
          <w:p w:rsidR="0026186D" w:rsidRPr="0026186D" w:rsidRDefault="0026186D" w:rsidP="0026186D">
            <w:pPr>
              <w:spacing w:line="23" w:lineRule="atLeast"/>
              <w:ind w:left="214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leczniczych   miasta na   potrzeby obronne państwa”. 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noProof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noProof/>
                <w:sz w:val="22"/>
                <w:szCs w:val="22"/>
                <w:u w:val="single"/>
                <w:lang w:eastAsia="en-US"/>
              </w:rPr>
              <w:t>Dyrektor WZKiB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noProof/>
                <w:sz w:val="22"/>
                <w:szCs w:val="22"/>
                <w:u w:val="single"/>
                <w:lang w:eastAsia="en-US"/>
              </w:rPr>
              <w:t>Prezes Zarządu MZOZ;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Insp. ds. PP i B </w:t>
            </w:r>
            <w:r w:rsidRPr="0026186D">
              <w:rPr>
                <w:rFonts w:ascii="Arial" w:hAnsi="Arial" w:cs="Arial"/>
                <w:i/>
                <w:noProof/>
                <w:sz w:val="22"/>
                <w:szCs w:val="22"/>
                <w:u w:val="single"/>
                <w:lang w:eastAsia="en-US"/>
              </w:rPr>
              <w:t>WZKiB</w:t>
            </w:r>
            <w:r w:rsidRPr="0026186D"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  <w:t>.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Insp. ds. PP i B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  <w:t>.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-1073785</wp:posOffset>
                      </wp:positionH>
                      <wp:positionV relativeFrom="paragraph">
                        <wp:posOffset>20955</wp:posOffset>
                      </wp:positionV>
                      <wp:extent cx="704850" cy="333375"/>
                      <wp:effectExtent l="0" t="0" r="19050" b="2857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Do 31.03.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50" type="#_x0000_t202" style="position:absolute;left:0;text-align:left;margin-left:-84.55pt;margin-top:1.65pt;width:55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">
                      <v:textbox>
                        <w:txbxContent>
                          <w:p w:rsidR="0026186D" w:rsidRDefault="0026186D" w:rsidP="0026186D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Do 31.03.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2.  Aktualizacji „Planu przygotowania  podmiotów    leczni-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czych miasta na potrzeby obronne państwa”    dotyczą-   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  cych  aktualnego bilansu personelu  medycznego. 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74295</wp:posOffset>
                      </wp:positionV>
                      <wp:extent cx="485775" cy="381000"/>
                      <wp:effectExtent l="0" t="0" r="28575" b="1905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d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  <w:p w:rsidR="0026186D" w:rsidRDefault="0026186D" w:rsidP="0026186D">
                                  <w:pPr>
                                    <w:ind w:left="-227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18. 02.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0" o:spid="_x0000_s1051" type="#_x0000_t202" style="position:absolute;left:0;text-align:left;margin-left:-4.6pt;margin-top:5.85pt;width:38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">
                      <v:textbox>
                        <w:txbxContent>
                          <w:p w:rsidR="0026186D" w:rsidRDefault="0026186D" w:rsidP="0026186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d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:rsidR="0026186D" w:rsidRDefault="0026186D" w:rsidP="0026186D">
                            <w:pPr>
                              <w:ind w:left="-227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18. 02.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3.  Aktualizacja  „Planu   organiazacji   i     funkcjonowania  </w:t>
            </w:r>
          </w:p>
          <w:p w:rsidR="0026186D" w:rsidRPr="0026186D" w:rsidRDefault="0026186D" w:rsidP="0026186D">
            <w:pPr>
              <w:spacing w:line="23" w:lineRule="atLeast"/>
              <w:ind w:left="214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  zastępczych miejsc szpitalnych” na terenie miasta.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67945</wp:posOffset>
                      </wp:positionV>
                      <wp:extent cx="3213100" cy="295275"/>
                      <wp:effectExtent l="0" t="0" r="25400" b="28575"/>
                      <wp:wrapNone/>
                      <wp:docPr id="24" name="Pole tekstow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Na bieżąco – według potrzeb.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4" o:spid="_x0000_s1052" type="#_x0000_t202" style="position:absolute;left:0;text-align:left;margin-left:-35.5pt;margin-top:5.35pt;width:25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Na bieżąco – według potrzeb.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ind w:left="316" w:hanging="316"/>
              <w:jc w:val="both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4. Aktualizująca zmiana uwzględniająca ewentualne  rozmieszczenie zespołów zastępczych miejsc  szpitalnych w  innych obiektach. 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106680</wp:posOffset>
                      </wp:positionV>
                      <wp:extent cx="1371600" cy="295275"/>
                      <wp:effectExtent l="0" t="0" r="19050" b="2857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           IV - IX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53" type="#_x0000_t202" style="position:absolute;left:0;text-align:left;margin-left:-55.5pt;margin-top:8.4pt;width:108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">
                      <v:textbox>
                        <w:txbxContent>
                          <w:p w:rsidR="0026186D" w:rsidRDefault="0026186D" w:rsidP="0026186D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  IV - IX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633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Szkolenia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obronnego</w:t>
            </w:r>
          </w:p>
        </w:tc>
        <w:tc>
          <w:tcPr>
            <w:tcW w:w="483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ind w:left="174" w:hanging="17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1. Aktualizacja „Programu szkolenia obronnego Miasta Włocławek na lata 2021-2023”.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Dyrektor 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Gł. spec. ds. obronnych.</w:t>
            </w: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                   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Do 15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vanish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621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pStyle w:val="Akapitzlist"/>
              <w:numPr>
                <w:ilvl w:val="0"/>
                <w:numId w:val="8"/>
              </w:numPr>
              <w:spacing w:line="23" w:lineRule="atLeast"/>
              <w:ind w:left="316" w:hanging="28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Opracowanie   rocznego   planu   szkolenia obronnego  </w:t>
            </w:r>
          </w:p>
          <w:p w:rsidR="0026186D" w:rsidRPr="0026186D" w:rsidRDefault="0026186D" w:rsidP="0026186D">
            <w:pPr>
              <w:spacing w:line="23" w:lineRule="atLeast"/>
              <w:ind w:left="316" w:hanging="31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na  2023 rok  i   przesłanie  go  do   Wojewody  w  celu       uzgodnienia terminów szkolenia.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-607060</wp:posOffset>
                      </wp:positionH>
                      <wp:positionV relativeFrom="paragraph">
                        <wp:posOffset>6350</wp:posOffset>
                      </wp:positionV>
                      <wp:extent cx="2657475" cy="571500"/>
                      <wp:effectExtent l="0" t="0" r="28575" b="19050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V/VI  lub zapasowy termin IX/X</w:t>
                                  </w:r>
                                </w:p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wg   „Planu szkolenia obronnego na 2023 rok”.</w:t>
                                  </w:r>
                                </w:p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Po otrzymaniu Wytycznych Wojewody K-P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" o:spid="_x0000_s1054" type="#_x0000_t202" style="position:absolute;left:0;text-align:left;margin-left:-47.8pt;margin-top:.5pt;width:209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V/VI  lub zapasowy termin IX/X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wg   „Planu szkolenia obronnego na 2023 rok”.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Po otrzymaniu Wytycznych Wojewody K-P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186D" w:rsidRPr="0026186D" w:rsidRDefault="0026186D" w:rsidP="0026186D">
      <w:pPr>
        <w:spacing w:line="23" w:lineRule="atLeast"/>
        <w:ind w:right="-31"/>
        <w:jc w:val="righ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ind w:right="-31"/>
        <w:jc w:val="righ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ind w:right="-31"/>
        <w:jc w:val="right"/>
        <w:rPr>
          <w:rFonts w:ascii="Arial" w:hAnsi="Arial" w:cs="Arial"/>
          <w:sz w:val="22"/>
          <w:szCs w:val="22"/>
        </w:rPr>
      </w:pPr>
    </w:p>
    <w:tbl>
      <w:tblPr>
        <w:tblW w:w="1564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356"/>
        <w:gridCol w:w="570"/>
        <w:gridCol w:w="4363"/>
        <w:gridCol w:w="7"/>
        <w:gridCol w:w="2284"/>
        <w:gridCol w:w="468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906"/>
      </w:tblGrid>
      <w:tr w:rsidR="0026186D" w:rsidRPr="0026186D" w:rsidTr="0026186D">
        <w:trPr>
          <w:cantSplit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3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Zadania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 zakresie</w:t>
            </w:r>
          </w:p>
        </w:tc>
        <w:tc>
          <w:tcPr>
            <w:tcW w:w="493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ind w:firstLine="7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Treść przedsięwzięcia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Wykonawca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współwykonawca</w:t>
            </w:r>
          </w:p>
        </w:tc>
        <w:tc>
          <w:tcPr>
            <w:tcW w:w="5623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Termin   realizacji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26186D" w:rsidRPr="0026186D" w:rsidTr="0026186D">
        <w:trPr>
          <w:cantSplit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30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</w:r>
            <w:r w:rsidRPr="0026186D">
              <w:rPr>
                <w:rFonts w:ascii="Arial" w:hAnsi="Arial" w:cs="Arial"/>
                <w:b/>
                <w:vanish/>
                <w:sz w:val="22"/>
                <w:szCs w:val="22"/>
                <w:lang w:eastAsia="en-US"/>
              </w:rPr>
              <w:tab/>
              <w:t>e miasta  08 -  2008</w:t>
            </w: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90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42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tabs>
                <w:tab w:val="left" w:pos="367"/>
              </w:tabs>
              <w:spacing w:line="23" w:lineRule="atLeast"/>
              <w:ind w:left="361" w:hanging="36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3.   Realizacja   miejskiego szkolenia  obronnego w  2023  roku.</w:t>
            </w:r>
          </w:p>
          <w:p w:rsidR="0026186D" w:rsidRPr="0026186D" w:rsidRDefault="0026186D" w:rsidP="0026186D">
            <w:pPr>
              <w:spacing w:line="23" w:lineRule="atLeas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Gł. spec. ds. obronnych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UM.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Dyrektorzy Wydziałów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i Biur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Kierownicy miejskich jednostek organizacyjnych;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Inspektorzy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273685</wp:posOffset>
                      </wp:positionV>
                      <wp:extent cx="2047875" cy="609600"/>
                      <wp:effectExtent l="0" t="0" r="28575" b="1905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V/VI  lub zapasowy termin IX/X</w:t>
                                  </w:r>
                                </w:p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wg   „Planu szkolenia obronnego na 2023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" o:spid="_x0000_s1055" type="#_x0000_t202" style="position:absolute;left:0;text-align:left;margin-left:4.45pt;margin-top:21.55pt;width:161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V/VI  lub zapasowy termin IX/X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wg   „Planu szkolenia obronnego na 2023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-486410</wp:posOffset>
                      </wp:positionH>
                      <wp:positionV relativeFrom="paragraph">
                        <wp:posOffset>1813560</wp:posOffset>
                      </wp:positionV>
                      <wp:extent cx="2476500" cy="476250"/>
                      <wp:effectExtent l="0" t="0" r="19050" b="1905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Po otrzymaniu Wytycznych Wojewody Kujawsko-Pomorskiego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7" o:spid="_x0000_s1056" type="#_x0000_t202" style="position:absolute;left:0;text-align:left;margin-left:-38.3pt;margin-top:142.8pt;width:19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Po otrzymaniu Wytycznych Wojewody Kujawsko-Pomorskiego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1096"/>
        </w:trPr>
        <w:tc>
          <w:tcPr>
            <w:tcW w:w="536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ind w:left="219" w:hanging="219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4.Opracownie i przesłanie do WBZK sprawozdania z realizacji szkolenia obronnego za 2022 r.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Gł. spec. ds. obronnych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1096"/>
        </w:trPr>
        <w:tc>
          <w:tcPr>
            <w:tcW w:w="536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5. Opracowanie i przesłanie sprawozdania  ze  szkolenia</w:t>
            </w:r>
          </w:p>
          <w:p w:rsidR="0026186D" w:rsidRPr="0026186D" w:rsidRDefault="0026186D" w:rsidP="0026186D">
            <w:pPr>
              <w:spacing w:line="23" w:lineRule="atLeast"/>
              <w:ind w:left="361" w:hanging="219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(ćwiczenia) w ramach dotacji celowych  w 2023 roku.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Prezydent Miasta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Dyrektor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Inspektorzy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-1048385</wp:posOffset>
                      </wp:positionH>
                      <wp:positionV relativeFrom="paragraph">
                        <wp:posOffset>110490</wp:posOffset>
                      </wp:positionV>
                      <wp:extent cx="3324225" cy="419100"/>
                      <wp:effectExtent l="0" t="0" r="28575" b="1905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Po otrzymaniu Wytycznych Wojewody Kujawsko-Pomorskiego</w:t>
                                  </w:r>
                                </w:p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" o:spid="_x0000_s1057" type="#_x0000_t202" style="position:absolute;left:0;text-align:left;margin-left:-82.55pt;margin-top:8.7pt;width:261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Po otrzymaniu Wytycznych Wojewody Kujawsko-Pomorskiego</w:t>
                            </w:r>
                          </w:p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531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Działalności kontrolnej</w:t>
            </w:r>
          </w:p>
        </w:tc>
        <w:tc>
          <w:tcPr>
            <w:tcW w:w="493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pStyle w:val="Akapitzlist"/>
              <w:numPr>
                <w:ilvl w:val="0"/>
                <w:numId w:val="10"/>
              </w:numPr>
              <w:spacing w:line="23" w:lineRule="atLeast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Kontrole  problemowe w zakresie planowania i realizacji zadań obronnych,  zarządzane  przez Prezydenta Miasta:</w:t>
            </w:r>
          </w:p>
          <w:p w:rsidR="0026186D" w:rsidRPr="0026186D" w:rsidRDefault="0026186D" w:rsidP="0026186D">
            <w:pPr>
              <w:pStyle w:val="Akapitzlist"/>
              <w:spacing w:line="23" w:lineRule="atLeast"/>
              <w:ind w:left="50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Dyrektor  </w:t>
            </w: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 xml:space="preserve">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Gł. spec. ds. obronnych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Insp. ds. operacyjnych 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Insp. ds. PP i B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proofErr w:type="spellStart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WZKiB</w:t>
            </w:r>
            <w:proofErr w:type="spellEnd"/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UM;</w:t>
            </w: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Dyrektorzy Wydziałów Kierownicy kontrolowanych miejskich jednostek organizacyjnych.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101600</wp:posOffset>
                      </wp:positionV>
                      <wp:extent cx="3343275" cy="295275"/>
                      <wp:effectExtent l="0" t="0" r="28575" b="28575"/>
                      <wp:wrapNone/>
                      <wp:docPr id="28" name="Pole tekstow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6186D" w:rsidRDefault="0026186D" w:rsidP="0026186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Zakres i terminy  kontroli przekazane zostanę oddzielnie.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8" o:spid="_x0000_s1058" type="#_x0000_t202" style="position:absolute;left:0;text-align:left;margin-left:6.6pt;margin-top:8pt;width:26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" fillcolor="white [3201]" strokeweight=".5pt">
                      <v:textbox>
                        <w:txbxContent>
                          <w:p w:rsidR="0026186D" w:rsidRDefault="0026186D" w:rsidP="0026186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Zakres i terminy  kontroli przekazane zostanę oddzielnie.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324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26186D" w:rsidRPr="0026186D" w:rsidRDefault="0026186D" w:rsidP="0026186D">
            <w:pPr>
              <w:pStyle w:val="Akapitzlist"/>
              <w:numPr>
                <w:ilvl w:val="0"/>
                <w:numId w:val="10"/>
              </w:numPr>
              <w:spacing w:line="23" w:lineRule="atLeast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pStyle w:val="Akapitzlist"/>
              <w:spacing w:line="23" w:lineRule="atLeast"/>
              <w:ind w:left="-636" w:firstLine="636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1/  OSiR; </w:t>
            </w:r>
          </w:p>
          <w:p w:rsidR="0026186D" w:rsidRPr="0026186D" w:rsidRDefault="0026186D" w:rsidP="0026186D">
            <w:pPr>
              <w:pStyle w:val="Akapitzlist"/>
              <w:numPr>
                <w:ilvl w:val="0"/>
                <w:numId w:val="10"/>
              </w:numPr>
              <w:spacing w:line="23" w:lineRule="atLeast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75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76835</wp:posOffset>
                      </wp:positionV>
                      <wp:extent cx="142875" cy="15240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11503" id="Prostokąt 4" o:spid="_x0000_s1026" style="position:absolute;margin-left:1.65pt;margin-top:6.0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486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pStyle w:val="Akapitzlist"/>
              <w:numPr>
                <w:ilvl w:val="0"/>
                <w:numId w:val="10"/>
              </w:numPr>
              <w:spacing w:line="23" w:lineRule="atLeast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2/ CK „BROWAR B”; 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42545</wp:posOffset>
                      </wp:positionV>
                      <wp:extent cx="142875" cy="1524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C94D7" id="Prostokąt 6" o:spid="_x0000_s1026" style="position:absolute;margin-left:2.25pt;margin-top:3.3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393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pStyle w:val="Akapitzlist"/>
              <w:numPr>
                <w:ilvl w:val="0"/>
                <w:numId w:val="10"/>
              </w:numPr>
              <w:spacing w:line="23" w:lineRule="atLeast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3/ Teatr Impresaryjny; 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78740</wp:posOffset>
                      </wp:positionV>
                      <wp:extent cx="142875" cy="152400"/>
                      <wp:effectExtent l="0" t="0" r="2857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A41C7" id="Prostokąt 15" o:spid="_x0000_s1026" style="position:absolute;margin-left:.55pt;margin-top:6.2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186D" w:rsidRPr="0026186D" w:rsidTr="0026186D">
        <w:trPr>
          <w:cantSplit/>
          <w:trHeight w:val="315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pStyle w:val="Akapitzlist"/>
              <w:numPr>
                <w:ilvl w:val="0"/>
                <w:numId w:val="10"/>
              </w:numPr>
              <w:spacing w:line="23" w:lineRule="atLeast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sz w:val="22"/>
                <w:szCs w:val="22"/>
                <w:lang w:eastAsia="en-US"/>
              </w:rPr>
              <w:t>4/  Administracja Zasobów Komunalnych;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6186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78105</wp:posOffset>
                      </wp:positionV>
                      <wp:extent cx="142875" cy="152400"/>
                      <wp:effectExtent l="0" t="0" r="28575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E26D8" id="Prostokąt 19" o:spid="_x0000_s1026" style="position:absolute;margin-left:3.15pt;margin-top:6.1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186D" w:rsidRPr="0026186D" w:rsidRDefault="0026186D" w:rsidP="0026186D">
            <w:pPr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bookmarkEnd w:id="0"/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26186D" w:rsidRPr="0026186D" w:rsidRDefault="0026186D" w:rsidP="0026186D">
      <w:pPr>
        <w:spacing w:line="23" w:lineRule="atLeast"/>
        <w:rPr>
          <w:rFonts w:ascii="Arial" w:hAnsi="Arial" w:cs="Arial"/>
          <w:sz w:val="22"/>
          <w:szCs w:val="22"/>
        </w:rPr>
      </w:pPr>
    </w:p>
    <w:p w:rsidR="004C085A" w:rsidRPr="0026186D" w:rsidRDefault="004C085A" w:rsidP="0026186D">
      <w:pPr>
        <w:spacing w:line="23" w:lineRule="atLeast"/>
        <w:rPr>
          <w:rFonts w:ascii="Arial" w:hAnsi="Arial" w:cs="Arial"/>
        </w:rPr>
      </w:pPr>
    </w:p>
    <w:sectPr w:rsidR="004C085A" w:rsidRPr="0026186D" w:rsidSect="0026186D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26E"/>
    <w:multiLevelType w:val="hybridMultilevel"/>
    <w:tmpl w:val="622A3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026F"/>
    <w:multiLevelType w:val="multilevel"/>
    <w:tmpl w:val="2D4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7B55C9B"/>
    <w:multiLevelType w:val="hybridMultilevel"/>
    <w:tmpl w:val="2D78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7BAF"/>
    <w:multiLevelType w:val="hybridMultilevel"/>
    <w:tmpl w:val="C2CCB4E0"/>
    <w:lvl w:ilvl="0" w:tplc="0EA08048">
      <w:start w:val="1"/>
      <w:numFmt w:val="decimal"/>
      <w:lvlText w:val="%1.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>
      <w:start w:val="1"/>
      <w:numFmt w:val="lowerRoman"/>
      <w:lvlText w:val="%3."/>
      <w:lvlJc w:val="right"/>
      <w:pPr>
        <w:ind w:left="2167" w:hanging="180"/>
      </w:pPr>
    </w:lvl>
    <w:lvl w:ilvl="3" w:tplc="0415000F">
      <w:start w:val="1"/>
      <w:numFmt w:val="decimal"/>
      <w:lvlText w:val="%4."/>
      <w:lvlJc w:val="left"/>
      <w:pPr>
        <w:ind w:left="2887" w:hanging="360"/>
      </w:pPr>
    </w:lvl>
    <w:lvl w:ilvl="4" w:tplc="04150019">
      <w:start w:val="1"/>
      <w:numFmt w:val="lowerLetter"/>
      <w:lvlText w:val="%5."/>
      <w:lvlJc w:val="left"/>
      <w:pPr>
        <w:ind w:left="3607" w:hanging="360"/>
      </w:pPr>
    </w:lvl>
    <w:lvl w:ilvl="5" w:tplc="0415001B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47" w:hanging="360"/>
      </w:pPr>
    </w:lvl>
    <w:lvl w:ilvl="7" w:tplc="04150019">
      <w:start w:val="1"/>
      <w:numFmt w:val="lowerLetter"/>
      <w:lvlText w:val="%8."/>
      <w:lvlJc w:val="left"/>
      <w:pPr>
        <w:ind w:left="5767" w:hanging="360"/>
      </w:pPr>
    </w:lvl>
    <w:lvl w:ilvl="8" w:tplc="0415001B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6D8543A9"/>
    <w:multiLevelType w:val="hybridMultilevel"/>
    <w:tmpl w:val="B846C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212375">
    <w:abstractNumId w:val="2"/>
  </w:num>
  <w:num w:numId="2" w16cid:durableId="168369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7200678">
    <w:abstractNumId w:val="4"/>
  </w:num>
  <w:num w:numId="4" w16cid:durableId="411246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332297">
    <w:abstractNumId w:val="0"/>
  </w:num>
  <w:num w:numId="6" w16cid:durableId="39833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3349688">
    <w:abstractNumId w:val="1"/>
  </w:num>
  <w:num w:numId="8" w16cid:durableId="1042906294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1223775">
    <w:abstractNumId w:val="3"/>
  </w:num>
  <w:num w:numId="10" w16cid:durableId="1509556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6D"/>
    <w:rsid w:val="0026186D"/>
    <w:rsid w:val="004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Łącznik prosty ze strzałką 36"/>
      </o:rules>
    </o:shapelayout>
  </w:shapeDefaults>
  <w:decimalSymbol w:val=","/>
  <w:listSeparator w:val=";"/>
  <w14:docId w14:val="7F52BF1B"/>
  <w15:chartTrackingRefBased/>
  <w15:docId w15:val="{19B7D1B7-333C-448D-976F-D7429465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18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6186D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next w:val="Normalny"/>
    <w:link w:val="Nagwek3Znak"/>
    <w:semiHidden/>
    <w:unhideWhenUsed/>
    <w:qFormat/>
    <w:rsid w:val="0026186D"/>
    <w:pPr>
      <w:keepNext/>
      <w:keepLines/>
      <w:spacing w:after="1" w:line="240" w:lineRule="auto"/>
      <w:ind w:left="17" w:hanging="10"/>
      <w:outlineLvl w:val="2"/>
    </w:pPr>
    <w:rPr>
      <w:rFonts w:ascii="Times New Roman" w:eastAsia="Times New Roman" w:hAnsi="Times New Roman" w:cs="Times New Roman"/>
      <w:b/>
      <w:color w:val="5F497A"/>
      <w:sz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6186D"/>
    <w:pPr>
      <w:keepNext/>
      <w:pBdr>
        <w:bottom w:val="single" w:sz="6" w:space="1" w:color="auto"/>
      </w:pBdr>
      <w:jc w:val="center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186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6186D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26186D"/>
    <w:rPr>
      <w:rFonts w:ascii="Times New Roman" w:eastAsia="Times New Roman" w:hAnsi="Times New Roman" w:cs="Times New Roman"/>
      <w:b/>
      <w:color w:val="5F497A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26186D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msonormal0">
    <w:name w:val="msonormal"/>
    <w:basedOn w:val="Normalny"/>
    <w:rsid w:val="0026186D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8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186D"/>
    <w:pPr>
      <w:tabs>
        <w:tab w:val="center" w:pos="4536"/>
        <w:tab w:val="right" w:pos="9072"/>
      </w:tabs>
    </w:pPr>
    <w:rPr>
      <w:rFonts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6186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61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18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86D"/>
    <w:rPr>
      <w:rFonts w:cstheme="minorBidi"/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86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8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86D"/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6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186D"/>
    <w:pPr>
      <w:ind w:left="708"/>
    </w:pPr>
    <w:rPr>
      <w:iCs/>
    </w:rPr>
  </w:style>
  <w:style w:type="character" w:customStyle="1" w:styleId="TekstkomentarzaZnak1">
    <w:name w:val="Tekst komentarza Znak1"/>
    <w:basedOn w:val="Domylnaczcionkaakapitu"/>
    <w:uiPriority w:val="99"/>
    <w:semiHidden/>
    <w:rsid w:val="0026186D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26186D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26186D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6186D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26186D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26186D"/>
    <w:rPr>
      <w:rFonts w:ascii="Segoe UI" w:eastAsia="Times New Roman" w:hAnsi="Segoe UI" w:cs="Segoe UI" w:hint="default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1666</Words>
  <Characters>10001</Characters>
  <Application>Microsoft Office Word</Application>
  <DocSecurity>0</DocSecurity>
  <Lines>83</Lines>
  <Paragraphs>23</Paragraphs>
  <ScaleCrop>false</ScaleCrop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Górzyński</dc:creator>
  <cp:keywords/>
  <dc:description/>
  <cp:lastModifiedBy>Ireneusz Górzyński</cp:lastModifiedBy>
  <cp:revision>1</cp:revision>
  <dcterms:created xsi:type="dcterms:W3CDTF">2023-01-13T08:40:00Z</dcterms:created>
  <dcterms:modified xsi:type="dcterms:W3CDTF">2023-01-13T08:47:00Z</dcterms:modified>
</cp:coreProperties>
</file>